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2B" w:rsidRDefault="0007022B" w:rsidP="0007022B">
      <w:pPr>
        <w:rPr>
          <w:rFonts w:ascii="Tahoma" w:hAnsi="Tahoma" w:cs="Tahoma"/>
          <w:b/>
        </w:rPr>
      </w:pPr>
    </w:p>
    <w:p w:rsidR="0007022B" w:rsidRPr="007E5553" w:rsidRDefault="0007022B" w:rsidP="0007022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RAILWAY HOUSING ASSOCIATION - </w:t>
      </w:r>
      <w:r w:rsidRPr="007E5553">
        <w:rPr>
          <w:rFonts w:ascii="Tahoma" w:hAnsi="Tahoma" w:cs="Tahoma"/>
          <w:b/>
        </w:rPr>
        <w:t>BOARD APPLICANT QUESTIONNAIRE</w:t>
      </w:r>
    </w:p>
    <w:p w:rsidR="0007022B" w:rsidRPr="007E5553" w:rsidRDefault="0007022B" w:rsidP="0007022B">
      <w:pPr>
        <w:rPr>
          <w:rFonts w:ascii="Tahoma" w:hAnsi="Tahoma" w:cs="Tahoma"/>
          <w:b/>
        </w:rPr>
      </w:pPr>
    </w:p>
    <w:p w:rsidR="0007022B" w:rsidRPr="007E5553" w:rsidRDefault="0007022B" w:rsidP="0007022B">
      <w:pPr>
        <w:jc w:val="both"/>
        <w:rPr>
          <w:rFonts w:ascii="Tahoma" w:hAnsi="Tahoma" w:cs="Tahoma"/>
        </w:rPr>
      </w:pPr>
      <w:r w:rsidRPr="007E5553">
        <w:rPr>
          <w:rFonts w:ascii="Tahoma" w:hAnsi="Tahoma" w:cs="Tahoma"/>
        </w:rPr>
        <w:t>Please complete this questionnaire to enable the Association to monitor the effectiveness of its policies and procedures. The information you provide will not be used as part of the short-listing or interview process and is for monitoring purposes only</w:t>
      </w:r>
      <w:r>
        <w:rPr>
          <w:rFonts w:ascii="Tahoma" w:hAnsi="Tahoma" w:cs="Tahoma"/>
        </w:rPr>
        <w:t>.</w:t>
      </w:r>
    </w:p>
    <w:p w:rsidR="0007022B" w:rsidRPr="007E5553" w:rsidRDefault="0007022B" w:rsidP="0007022B">
      <w:pPr>
        <w:jc w:val="both"/>
        <w:rPr>
          <w:rFonts w:ascii="Tahoma" w:hAnsi="Tahoma" w:cs="Tahoma"/>
        </w:rPr>
      </w:pPr>
    </w:p>
    <w:p w:rsidR="0007022B" w:rsidRDefault="0007022B" w:rsidP="0007022B">
      <w:pPr>
        <w:jc w:val="both"/>
        <w:rPr>
          <w:rFonts w:ascii="Tahoma" w:hAnsi="Tahoma" w:cs="Tahoma"/>
          <w:b/>
        </w:rPr>
      </w:pPr>
      <w:r w:rsidRPr="007E5553">
        <w:rPr>
          <w:rFonts w:ascii="Tahoma" w:hAnsi="Tahoma" w:cs="Tahoma"/>
          <w:b/>
        </w:rPr>
        <w:t>Name:</w:t>
      </w:r>
      <w:r w:rsidRPr="007E5553">
        <w:rPr>
          <w:rFonts w:ascii="Tahoma" w:hAnsi="Tahoma" w:cs="Tahoma"/>
          <w:b/>
        </w:rPr>
        <w:tab/>
      </w:r>
      <w:r w:rsidR="001A7744">
        <w:rPr>
          <w:rFonts w:ascii="Tahoma" w:hAnsi="Tahoma" w:cs="Tahoma"/>
          <w:b/>
        </w:rPr>
        <w:tab/>
      </w:r>
      <w:r w:rsidR="001A7744">
        <w:rPr>
          <w:rFonts w:ascii="Tahoma" w:hAnsi="Tahoma" w:cs="Tahoma"/>
          <w:b/>
        </w:rPr>
        <w:tab/>
      </w:r>
      <w:r w:rsidR="001A7744">
        <w:rPr>
          <w:rFonts w:ascii="Tahoma" w:hAnsi="Tahoma" w:cs="Tahoma"/>
          <w:b/>
        </w:rPr>
        <w:tab/>
      </w:r>
      <w:r w:rsidR="001A7744">
        <w:rPr>
          <w:rFonts w:ascii="Tahoma" w:hAnsi="Tahoma" w:cs="Tahoma"/>
          <w:b/>
        </w:rPr>
        <w:tab/>
      </w:r>
      <w:r w:rsidRPr="007E5553">
        <w:rPr>
          <w:rFonts w:ascii="Tahoma" w:hAnsi="Tahoma" w:cs="Tahoma"/>
        </w:rPr>
        <w:tab/>
      </w:r>
      <w:r w:rsidRPr="007E5553">
        <w:rPr>
          <w:rFonts w:ascii="Tahoma" w:hAnsi="Tahoma" w:cs="Tahoma"/>
        </w:rPr>
        <w:tab/>
      </w:r>
      <w:r w:rsidRPr="007E5553">
        <w:rPr>
          <w:rFonts w:ascii="Tahoma" w:hAnsi="Tahoma" w:cs="Tahoma"/>
          <w:b/>
        </w:rPr>
        <w:t>Age:</w:t>
      </w:r>
      <w:r w:rsidRPr="007E5553">
        <w:rPr>
          <w:rFonts w:ascii="Tahoma" w:hAnsi="Tahoma" w:cs="Tahoma"/>
          <w:b/>
        </w:rPr>
        <w:tab/>
      </w:r>
    </w:p>
    <w:p w:rsidR="001A7744" w:rsidRPr="007E5553" w:rsidRDefault="001A7744" w:rsidP="0007022B">
      <w:pPr>
        <w:jc w:val="both"/>
        <w:rPr>
          <w:rFonts w:ascii="Tahoma" w:hAnsi="Tahoma" w:cs="Tahoma"/>
          <w:b/>
        </w:rPr>
      </w:pPr>
    </w:p>
    <w:p w:rsidR="0007022B" w:rsidRPr="007E5553" w:rsidRDefault="0007022B" w:rsidP="0007022B">
      <w:pPr>
        <w:jc w:val="both"/>
        <w:rPr>
          <w:rFonts w:ascii="Tahoma" w:hAnsi="Tahoma" w:cs="Tahoma"/>
        </w:rPr>
      </w:pPr>
      <w:r w:rsidRPr="007E5553">
        <w:rPr>
          <w:rFonts w:ascii="Tahoma" w:hAnsi="Tahoma" w:cs="Tahoma"/>
          <w:b/>
        </w:rPr>
        <w:t xml:space="preserve">Sex: </w:t>
      </w:r>
      <w:r w:rsidRPr="007E5553">
        <w:rPr>
          <w:rFonts w:ascii="Tahoma" w:hAnsi="Tahoma" w:cs="Tahoma"/>
        </w:rPr>
        <w:t xml:space="preserve"> </w:t>
      </w:r>
      <w:r w:rsidRPr="007E5553">
        <w:rPr>
          <w:rFonts w:ascii="Tahoma" w:hAnsi="Tahoma" w:cs="Tahoma"/>
        </w:rPr>
        <w:tab/>
      </w:r>
      <w:r w:rsidRPr="007E5553">
        <w:rPr>
          <w:rFonts w:ascii="Tahoma" w:hAnsi="Tahoma" w:cs="Tahoma"/>
        </w:rPr>
        <w:tab/>
        <w:t xml:space="preserve">Male   </w:t>
      </w:r>
      <w:r w:rsidRPr="007E5553">
        <w:rPr>
          <w:rFonts w:ascii="Tahoma" w:hAnsi="Tahoma" w:cs="Tahoma"/>
        </w:rPr>
        <w:tab/>
        <w:t xml:space="preserve">  </w:t>
      </w:r>
      <w:r w:rsidRPr="007E5553">
        <w:rPr>
          <w:rFonts w:ascii="Tahoma" w:hAnsi="Tahoma" w:cs="Tahoma"/>
        </w:rPr>
        <w:tab/>
        <w:t xml:space="preserve"> Female</w:t>
      </w:r>
    </w:p>
    <w:p w:rsidR="0007022B" w:rsidRPr="007E5553" w:rsidRDefault="0007022B" w:rsidP="0007022B">
      <w:pPr>
        <w:jc w:val="both"/>
        <w:rPr>
          <w:rFonts w:ascii="Tahoma" w:hAnsi="Tahoma" w:cs="Tahoma"/>
          <w:b/>
        </w:rPr>
      </w:pPr>
    </w:p>
    <w:p w:rsidR="0007022B" w:rsidRPr="007E5553" w:rsidRDefault="0007022B" w:rsidP="0007022B">
      <w:pPr>
        <w:jc w:val="both"/>
        <w:rPr>
          <w:rFonts w:ascii="Tahoma" w:hAnsi="Tahoma" w:cs="Tahoma"/>
        </w:rPr>
      </w:pPr>
      <w:r w:rsidRPr="007E5553">
        <w:rPr>
          <w:rFonts w:ascii="Tahoma" w:hAnsi="Tahoma" w:cs="Tahoma"/>
          <w:b/>
        </w:rPr>
        <w:t>I would describe my ethnic and national origin as:</w:t>
      </w:r>
      <w:r w:rsidRPr="007E5553">
        <w:rPr>
          <w:rFonts w:ascii="Tahoma" w:hAnsi="Tahoma" w:cs="Tahoma"/>
        </w:rPr>
        <w:t xml:space="preserve"> (please circle)</w:t>
      </w:r>
    </w:p>
    <w:p w:rsidR="0007022B" w:rsidRPr="007E5553" w:rsidRDefault="0007022B" w:rsidP="0007022B">
      <w:pPr>
        <w:jc w:val="both"/>
        <w:rPr>
          <w:rFonts w:ascii="Tahoma" w:hAnsi="Tahoma" w:cs="Tahoma"/>
        </w:rPr>
      </w:pPr>
    </w:p>
    <w:p w:rsidR="0007022B" w:rsidRPr="007E5553" w:rsidRDefault="0007022B" w:rsidP="0007022B">
      <w:pPr>
        <w:jc w:val="both"/>
        <w:rPr>
          <w:rFonts w:ascii="Tahoma" w:hAnsi="Tahoma" w:cs="Tahoma"/>
          <w:b/>
        </w:rPr>
      </w:pPr>
      <w:r w:rsidRPr="007E5553">
        <w:rPr>
          <w:rFonts w:ascii="Tahoma" w:hAnsi="Tahoma" w:cs="Tahoma"/>
          <w:b/>
        </w:rPr>
        <w:t xml:space="preserve">a) </w:t>
      </w:r>
      <w:r w:rsidRPr="007E5553">
        <w:rPr>
          <w:rFonts w:ascii="Tahoma" w:hAnsi="Tahoma" w:cs="Tahoma"/>
          <w:b/>
        </w:rPr>
        <w:tab/>
        <w:t>White</w:t>
      </w:r>
    </w:p>
    <w:p w:rsidR="0007022B" w:rsidRPr="007E5553" w:rsidRDefault="0007022B" w:rsidP="0007022B">
      <w:pPr>
        <w:jc w:val="both"/>
        <w:rPr>
          <w:rFonts w:ascii="Tahoma" w:hAnsi="Tahoma" w:cs="Tahoma"/>
          <w:b/>
        </w:rPr>
      </w:pPr>
    </w:p>
    <w:p w:rsidR="0007022B" w:rsidRPr="007E5553" w:rsidRDefault="0007022B" w:rsidP="0007022B">
      <w:pPr>
        <w:ind w:firstLine="720"/>
        <w:jc w:val="both"/>
        <w:rPr>
          <w:rFonts w:ascii="Tahoma" w:hAnsi="Tahoma" w:cs="Tahoma"/>
        </w:rPr>
      </w:pPr>
      <w:r w:rsidRPr="007E5553">
        <w:rPr>
          <w:rFonts w:ascii="Tahoma" w:hAnsi="Tahoma" w:cs="Tahoma"/>
        </w:rPr>
        <w:t>British</w:t>
      </w:r>
      <w:r w:rsidRPr="007E5553">
        <w:rPr>
          <w:rFonts w:ascii="Tahoma" w:hAnsi="Tahoma" w:cs="Tahoma"/>
        </w:rPr>
        <w:tab/>
      </w:r>
      <w:r w:rsidRPr="007E5553">
        <w:rPr>
          <w:rFonts w:ascii="Tahoma" w:hAnsi="Tahoma" w:cs="Tahoma"/>
        </w:rPr>
        <w:tab/>
        <w:t>Irish</w:t>
      </w:r>
      <w:r w:rsidRPr="007E5553">
        <w:rPr>
          <w:rFonts w:ascii="Tahoma" w:hAnsi="Tahoma" w:cs="Tahoma"/>
        </w:rPr>
        <w:tab/>
      </w:r>
      <w:r w:rsidRPr="007E5553">
        <w:rPr>
          <w:rFonts w:ascii="Tahoma" w:hAnsi="Tahoma" w:cs="Tahoma"/>
        </w:rPr>
        <w:tab/>
        <w:t>Other</w:t>
      </w:r>
    </w:p>
    <w:p w:rsidR="0007022B" w:rsidRPr="007E5553" w:rsidRDefault="0007022B" w:rsidP="0007022B">
      <w:pPr>
        <w:jc w:val="both"/>
        <w:rPr>
          <w:rFonts w:ascii="Tahoma" w:hAnsi="Tahoma" w:cs="Tahoma"/>
        </w:rPr>
      </w:pPr>
    </w:p>
    <w:p w:rsidR="0007022B" w:rsidRPr="007E5553" w:rsidRDefault="0007022B" w:rsidP="0007022B">
      <w:pPr>
        <w:jc w:val="both"/>
        <w:rPr>
          <w:rFonts w:ascii="Tahoma" w:hAnsi="Tahoma" w:cs="Tahoma"/>
          <w:b/>
        </w:rPr>
      </w:pPr>
      <w:r w:rsidRPr="007E5553">
        <w:rPr>
          <w:rFonts w:ascii="Tahoma" w:hAnsi="Tahoma" w:cs="Tahoma"/>
          <w:b/>
        </w:rPr>
        <w:t xml:space="preserve">b) </w:t>
      </w:r>
      <w:r w:rsidRPr="007E5553">
        <w:rPr>
          <w:rFonts w:ascii="Tahoma" w:hAnsi="Tahoma" w:cs="Tahoma"/>
          <w:b/>
        </w:rPr>
        <w:tab/>
        <w:t>Mixed</w:t>
      </w:r>
    </w:p>
    <w:p w:rsidR="0007022B" w:rsidRPr="007E5553" w:rsidRDefault="0007022B" w:rsidP="0007022B">
      <w:pPr>
        <w:jc w:val="both"/>
        <w:rPr>
          <w:rFonts w:ascii="Tahoma" w:hAnsi="Tahoma" w:cs="Tahoma"/>
          <w:b/>
        </w:rPr>
      </w:pPr>
    </w:p>
    <w:p w:rsidR="0007022B" w:rsidRPr="007E5553" w:rsidRDefault="0007022B" w:rsidP="0007022B">
      <w:pPr>
        <w:ind w:firstLine="720"/>
        <w:jc w:val="both"/>
        <w:rPr>
          <w:rFonts w:ascii="Tahoma" w:hAnsi="Tahoma" w:cs="Tahoma"/>
        </w:rPr>
      </w:pPr>
      <w:r w:rsidRPr="007E5553">
        <w:rPr>
          <w:rFonts w:ascii="Tahoma" w:hAnsi="Tahoma" w:cs="Tahoma"/>
        </w:rPr>
        <w:t>White and Black Caribbean</w:t>
      </w:r>
      <w:r w:rsidRPr="007E555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</w:t>
      </w:r>
      <w:r w:rsidRPr="007E5553">
        <w:rPr>
          <w:rFonts w:ascii="Tahoma" w:hAnsi="Tahoma" w:cs="Tahoma"/>
        </w:rPr>
        <w:t>White &amp; Black Asian</w:t>
      </w:r>
      <w:r>
        <w:rPr>
          <w:rFonts w:ascii="Tahoma" w:hAnsi="Tahoma" w:cs="Tahoma"/>
        </w:rPr>
        <w:t xml:space="preserve">    </w:t>
      </w:r>
      <w:r w:rsidRPr="007E5553">
        <w:rPr>
          <w:rFonts w:ascii="Tahoma" w:hAnsi="Tahoma" w:cs="Tahoma"/>
        </w:rPr>
        <w:t>White &amp; Asian</w:t>
      </w:r>
      <w:r>
        <w:rPr>
          <w:rFonts w:ascii="Tahoma" w:hAnsi="Tahoma" w:cs="Tahoma"/>
        </w:rPr>
        <w:tab/>
        <w:t xml:space="preserve"> </w:t>
      </w:r>
      <w:r w:rsidRPr="007E5553">
        <w:rPr>
          <w:rFonts w:ascii="Tahoma" w:hAnsi="Tahoma" w:cs="Tahoma"/>
        </w:rPr>
        <w:t>Other</w:t>
      </w:r>
    </w:p>
    <w:p w:rsidR="0007022B" w:rsidRPr="007E5553" w:rsidRDefault="0007022B" w:rsidP="0007022B">
      <w:pPr>
        <w:jc w:val="both"/>
        <w:rPr>
          <w:rFonts w:ascii="Tahoma" w:hAnsi="Tahoma" w:cs="Tahoma"/>
        </w:rPr>
      </w:pPr>
    </w:p>
    <w:p w:rsidR="0007022B" w:rsidRPr="007E5553" w:rsidRDefault="0007022B" w:rsidP="0007022B">
      <w:pPr>
        <w:jc w:val="both"/>
        <w:rPr>
          <w:rFonts w:ascii="Tahoma" w:hAnsi="Tahoma" w:cs="Tahoma"/>
          <w:b/>
        </w:rPr>
      </w:pPr>
      <w:r w:rsidRPr="007E5553">
        <w:rPr>
          <w:rFonts w:ascii="Tahoma" w:hAnsi="Tahoma" w:cs="Tahoma"/>
          <w:b/>
        </w:rPr>
        <w:t>c)</w:t>
      </w:r>
      <w:r w:rsidRPr="007E5553">
        <w:rPr>
          <w:rFonts w:ascii="Tahoma" w:hAnsi="Tahoma" w:cs="Tahoma"/>
          <w:b/>
        </w:rPr>
        <w:tab/>
        <w:t xml:space="preserve"> Asian or Asian British</w:t>
      </w:r>
    </w:p>
    <w:p w:rsidR="0007022B" w:rsidRPr="007E5553" w:rsidRDefault="0007022B" w:rsidP="0007022B">
      <w:pPr>
        <w:jc w:val="both"/>
        <w:rPr>
          <w:rFonts w:ascii="Tahoma" w:hAnsi="Tahoma" w:cs="Tahoma"/>
          <w:b/>
        </w:rPr>
      </w:pPr>
    </w:p>
    <w:p w:rsidR="0007022B" w:rsidRPr="007E5553" w:rsidRDefault="0007022B" w:rsidP="0007022B">
      <w:pPr>
        <w:ind w:firstLine="720"/>
        <w:jc w:val="both"/>
        <w:rPr>
          <w:rFonts w:ascii="Tahoma" w:hAnsi="Tahoma" w:cs="Tahoma"/>
        </w:rPr>
      </w:pPr>
      <w:r w:rsidRPr="007E5553">
        <w:rPr>
          <w:rFonts w:ascii="Tahoma" w:hAnsi="Tahoma" w:cs="Tahoma"/>
        </w:rPr>
        <w:t>Indian</w:t>
      </w:r>
      <w:r w:rsidRPr="007E5553">
        <w:rPr>
          <w:rFonts w:ascii="Tahoma" w:hAnsi="Tahoma" w:cs="Tahoma"/>
        </w:rPr>
        <w:tab/>
      </w:r>
      <w:r w:rsidRPr="007E5553">
        <w:rPr>
          <w:rFonts w:ascii="Tahoma" w:hAnsi="Tahoma" w:cs="Tahoma"/>
        </w:rPr>
        <w:tab/>
        <w:t>Pakistani</w:t>
      </w:r>
      <w:r w:rsidRPr="007E5553">
        <w:rPr>
          <w:rFonts w:ascii="Tahoma" w:hAnsi="Tahoma" w:cs="Tahoma"/>
        </w:rPr>
        <w:tab/>
        <w:t>Bangladeshi</w:t>
      </w:r>
      <w:r w:rsidRPr="007E5553">
        <w:rPr>
          <w:rFonts w:ascii="Tahoma" w:hAnsi="Tahoma" w:cs="Tahoma"/>
        </w:rPr>
        <w:tab/>
      </w:r>
      <w:r w:rsidRPr="007E5553">
        <w:rPr>
          <w:rFonts w:ascii="Tahoma" w:hAnsi="Tahoma" w:cs="Tahoma"/>
        </w:rPr>
        <w:tab/>
        <w:t>Other</w:t>
      </w:r>
    </w:p>
    <w:p w:rsidR="0007022B" w:rsidRPr="007E5553" w:rsidRDefault="0007022B" w:rsidP="0007022B">
      <w:pPr>
        <w:jc w:val="both"/>
        <w:rPr>
          <w:rFonts w:ascii="Tahoma" w:hAnsi="Tahoma" w:cs="Tahoma"/>
        </w:rPr>
      </w:pPr>
    </w:p>
    <w:p w:rsidR="0007022B" w:rsidRPr="007E5553" w:rsidRDefault="0007022B" w:rsidP="0007022B">
      <w:pPr>
        <w:jc w:val="both"/>
        <w:rPr>
          <w:rFonts w:ascii="Tahoma" w:hAnsi="Tahoma" w:cs="Tahoma"/>
          <w:b/>
        </w:rPr>
      </w:pPr>
      <w:r w:rsidRPr="007E5553">
        <w:rPr>
          <w:rFonts w:ascii="Tahoma" w:hAnsi="Tahoma" w:cs="Tahoma"/>
          <w:b/>
        </w:rPr>
        <w:t>d)</w:t>
      </w:r>
      <w:r w:rsidRPr="007E5553">
        <w:rPr>
          <w:rFonts w:ascii="Tahoma" w:hAnsi="Tahoma" w:cs="Tahoma"/>
          <w:b/>
        </w:rPr>
        <w:tab/>
        <w:t>Black or Black British</w:t>
      </w:r>
    </w:p>
    <w:p w:rsidR="0007022B" w:rsidRPr="007E5553" w:rsidRDefault="0007022B" w:rsidP="0007022B">
      <w:pPr>
        <w:jc w:val="both"/>
        <w:rPr>
          <w:rFonts w:ascii="Tahoma" w:hAnsi="Tahoma" w:cs="Tahoma"/>
          <w:b/>
        </w:rPr>
      </w:pPr>
    </w:p>
    <w:p w:rsidR="0007022B" w:rsidRPr="007E5553" w:rsidRDefault="0007022B" w:rsidP="0007022B">
      <w:pPr>
        <w:ind w:firstLine="720"/>
        <w:jc w:val="both"/>
        <w:rPr>
          <w:rFonts w:ascii="Tahoma" w:hAnsi="Tahoma" w:cs="Tahoma"/>
        </w:rPr>
      </w:pPr>
      <w:r w:rsidRPr="007E5553">
        <w:rPr>
          <w:rFonts w:ascii="Tahoma" w:hAnsi="Tahoma" w:cs="Tahoma"/>
        </w:rPr>
        <w:t>Caribbean</w:t>
      </w:r>
      <w:r w:rsidRPr="007E5553">
        <w:rPr>
          <w:rFonts w:ascii="Tahoma" w:hAnsi="Tahoma" w:cs="Tahoma"/>
        </w:rPr>
        <w:tab/>
        <w:t>African</w:t>
      </w:r>
      <w:r w:rsidRPr="007E5553">
        <w:rPr>
          <w:rFonts w:ascii="Tahoma" w:hAnsi="Tahoma" w:cs="Tahoma"/>
        </w:rPr>
        <w:tab/>
      </w:r>
      <w:r w:rsidRPr="007E5553">
        <w:rPr>
          <w:rFonts w:ascii="Tahoma" w:hAnsi="Tahoma" w:cs="Tahoma"/>
        </w:rPr>
        <w:tab/>
        <w:t>Other</w:t>
      </w:r>
    </w:p>
    <w:p w:rsidR="0007022B" w:rsidRPr="007E5553" w:rsidRDefault="0007022B" w:rsidP="0007022B">
      <w:pPr>
        <w:jc w:val="both"/>
        <w:rPr>
          <w:rFonts w:ascii="Tahoma" w:hAnsi="Tahoma" w:cs="Tahoma"/>
        </w:rPr>
      </w:pPr>
    </w:p>
    <w:p w:rsidR="0007022B" w:rsidRPr="007E5553" w:rsidRDefault="0007022B" w:rsidP="0007022B">
      <w:pPr>
        <w:ind w:left="720" w:hanging="720"/>
        <w:jc w:val="both"/>
        <w:rPr>
          <w:rFonts w:ascii="Tahoma" w:hAnsi="Tahoma" w:cs="Tahoma"/>
          <w:b/>
        </w:rPr>
      </w:pPr>
      <w:r w:rsidRPr="007E5553">
        <w:rPr>
          <w:rFonts w:ascii="Tahoma" w:hAnsi="Tahoma" w:cs="Tahoma"/>
          <w:b/>
        </w:rPr>
        <w:t>e)</w:t>
      </w:r>
      <w:r w:rsidRPr="007E5553">
        <w:rPr>
          <w:rFonts w:ascii="Tahoma" w:hAnsi="Tahoma" w:cs="Tahoma"/>
          <w:b/>
        </w:rPr>
        <w:tab/>
        <w:t>Chinese other Ethnic Group</w:t>
      </w:r>
    </w:p>
    <w:p w:rsidR="0007022B" w:rsidRPr="007E5553" w:rsidRDefault="0007022B" w:rsidP="0007022B">
      <w:pPr>
        <w:jc w:val="both"/>
        <w:rPr>
          <w:rFonts w:ascii="Tahoma" w:hAnsi="Tahoma" w:cs="Tahoma"/>
          <w:b/>
        </w:rPr>
      </w:pPr>
    </w:p>
    <w:p w:rsidR="0007022B" w:rsidRPr="007E5553" w:rsidRDefault="0007022B" w:rsidP="0007022B">
      <w:pPr>
        <w:ind w:firstLine="720"/>
        <w:jc w:val="both"/>
        <w:rPr>
          <w:rFonts w:ascii="Tahoma" w:hAnsi="Tahoma" w:cs="Tahoma"/>
        </w:rPr>
      </w:pPr>
      <w:r w:rsidRPr="007E5553">
        <w:rPr>
          <w:rFonts w:ascii="Tahoma" w:hAnsi="Tahoma" w:cs="Tahoma"/>
        </w:rPr>
        <w:t>Chinese</w:t>
      </w:r>
      <w:r w:rsidRPr="007E5553">
        <w:rPr>
          <w:rFonts w:ascii="Tahoma" w:hAnsi="Tahoma" w:cs="Tahoma"/>
        </w:rPr>
        <w:tab/>
        <w:t>Other</w:t>
      </w:r>
    </w:p>
    <w:p w:rsidR="0007022B" w:rsidRPr="007E5553" w:rsidRDefault="0007022B" w:rsidP="0007022B">
      <w:pPr>
        <w:jc w:val="both"/>
        <w:rPr>
          <w:rFonts w:ascii="Tahoma" w:hAnsi="Tahoma" w:cs="Tahoma"/>
        </w:rPr>
      </w:pPr>
    </w:p>
    <w:p w:rsidR="0007022B" w:rsidRPr="007E5553" w:rsidRDefault="0007022B" w:rsidP="0007022B">
      <w:pPr>
        <w:jc w:val="both"/>
        <w:rPr>
          <w:rFonts w:ascii="Tahoma" w:hAnsi="Tahoma" w:cs="Tahoma"/>
          <w:b/>
        </w:rPr>
      </w:pPr>
      <w:r w:rsidRPr="007E5553">
        <w:rPr>
          <w:rFonts w:ascii="Tahoma" w:hAnsi="Tahoma" w:cs="Tahoma"/>
          <w:b/>
        </w:rPr>
        <w:t>Disability</w:t>
      </w:r>
    </w:p>
    <w:p w:rsidR="0007022B" w:rsidRPr="00937700" w:rsidRDefault="0007022B" w:rsidP="0007022B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7E5553">
        <w:rPr>
          <w:rFonts w:ascii="Tahoma" w:hAnsi="Tahoma" w:cs="Tahoma"/>
        </w:rPr>
        <w:t>Do you consider yourself to have a disability as defined under the Equal</w:t>
      </w:r>
      <w:r>
        <w:rPr>
          <w:rFonts w:ascii="Tahoma" w:hAnsi="Tahoma" w:cs="Tahoma"/>
        </w:rPr>
        <w:t xml:space="preserve">ity Act 2010 </w:t>
      </w:r>
      <w:r w:rsidRPr="007E5553">
        <w:rPr>
          <w:rFonts w:ascii="Tahoma" w:hAnsi="Tahoma" w:cs="Tahoma"/>
          <w:i/>
          <w:iCs/>
        </w:rPr>
        <w:t>‘a physical or mental impairment which has a substantial and long term adverse effect on your ability to carry out normal day to day activities’</w:t>
      </w:r>
      <w:r>
        <w:rPr>
          <w:rFonts w:ascii="Tahoma" w:hAnsi="Tahoma" w:cs="Tahoma"/>
          <w:i/>
          <w:iCs/>
        </w:rPr>
        <w:t>?</w:t>
      </w:r>
      <w:r w:rsidRPr="007E5553">
        <w:rPr>
          <w:rFonts w:ascii="Tahoma" w:hAnsi="Tahoma" w:cs="Tahoma"/>
          <w:i/>
          <w:iCs/>
        </w:rPr>
        <w:tab/>
      </w:r>
    </w:p>
    <w:p w:rsidR="0007022B" w:rsidRPr="007E5553" w:rsidRDefault="0007022B" w:rsidP="0007022B">
      <w:pPr>
        <w:autoSpaceDE w:val="0"/>
        <w:autoSpaceDN w:val="0"/>
        <w:adjustRightInd w:val="0"/>
        <w:rPr>
          <w:rFonts w:ascii="Tahoma" w:hAnsi="Tahoma" w:cs="Tahoma"/>
          <w:i/>
          <w:iCs/>
        </w:rPr>
      </w:pPr>
    </w:p>
    <w:p w:rsidR="0007022B" w:rsidRPr="007E5553" w:rsidRDefault="0007022B" w:rsidP="0007022B">
      <w:pPr>
        <w:autoSpaceDE w:val="0"/>
        <w:autoSpaceDN w:val="0"/>
        <w:adjustRightInd w:val="0"/>
        <w:rPr>
          <w:rFonts w:ascii="Tahoma" w:hAnsi="Tahoma" w:cs="Tahoma"/>
          <w:i/>
          <w:iCs/>
        </w:rPr>
      </w:pPr>
      <w:r w:rsidRPr="007E5553">
        <w:rPr>
          <w:rFonts w:ascii="Tahoma" w:hAnsi="Tahoma" w:cs="Tahoma"/>
          <w:b/>
        </w:rPr>
        <w:t>YES / NO</w:t>
      </w:r>
      <w:r w:rsidRPr="007E5553">
        <w:rPr>
          <w:rFonts w:ascii="Tahoma" w:hAnsi="Tahoma" w:cs="Tahoma"/>
        </w:rPr>
        <w:t xml:space="preserve"> (if yes please give brief details)</w:t>
      </w:r>
    </w:p>
    <w:p w:rsidR="0007022B" w:rsidRPr="007E5553" w:rsidRDefault="0007022B" w:rsidP="0007022B">
      <w:pPr>
        <w:autoSpaceDE w:val="0"/>
        <w:autoSpaceDN w:val="0"/>
        <w:adjustRightInd w:val="0"/>
        <w:rPr>
          <w:rFonts w:ascii="Tahoma" w:hAnsi="Tahoma" w:cs="Tahoma"/>
        </w:rPr>
      </w:pPr>
    </w:p>
    <w:p w:rsidR="0007022B" w:rsidRPr="007E5553" w:rsidRDefault="0007022B" w:rsidP="0007022B">
      <w:pPr>
        <w:autoSpaceDE w:val="0"/>
        <w:autoSpaceDN w:val="0"/>
        <w:adjustRightInd w:val="0"/>
        <w:rPr>
          <w:rFonts w:ascii="Tahoma" w:hAnsi="Tahoma" w:cs="Tahoma"/>
        </w:rPr>
      </w:pPr>
    </w:p>
    <w:p w:rsidR="0007022B" w:rsidRPr="007E5553" w:rsidRDefault="0007022B" w:rsidP="0007022B">
      <w:pPr>
        <w:autoSpaceDE w:val="0"/>
        <w:autoSpaceDN w:val="0"/>
        <w:adjustRightInd w:val="0"/>
        <w:rPr>
          <w:rFonts w:ascii="Tahoma" w:hAnsi="Tahoma" w:cs="Tahoma"/>
        </w:rPr>
      </w:pPr>
      <w:r w:rsidRPr="007E5553">
        <w:rPr>
          <w:rFonts w:ascii="Tahoma" w:hAnsi="Tahoma" w:cs="Tahoma"/>
        </w:rPr>
        <w:t>Do you have any specific requirements relating to your disability to enable you to attend an interview?</w:t>
      </w:r>
      <w:r w:rsidRPr="007E5553">
        <w:rPr>
          <w:rFonts w:ascii="Tahoma" w:hAnsi="Tahoma" w:cs="Tahoma"/>
        </w:rPr>
        <w:tab/>
      </w:r>
    </w:p>
    <w:p w:rsidR="0007022B" w:rsidRPr="007E5553" w:rsidRDefault="0007022B" w:rsidP="0007022B">
      <w:pPr>
        <w:autoSpaceDE w:val="0"/>
        <w:autoSpaceDN w:val="0"/>
        <w:adjustRightInd w:val="0"/>
        <w:rPr>
          <w:rFonts w:ascii="Tahoma" w:hAnsi="Tahoma" w:cs="Tahoma"/>
        </w:rPr>
      </w:pPr>
    </w:p>
    <w:p w:rsidR="0007022B" w:rsidRDefault="0007022B" w:rsidP="0007022B">
      <w:pPr>
        <w:autoSpaceDE w:val="0"/>
        <w:autoSpaceDN w:val="0"/>
        <w:adjustRightInd w:val="0"/>
        <w:rPr>
          <w:rFonts w:ascii="Tahoma" w:hAnsi="Tahoma" w:cs="Tahoma"/>
        </w:rPr>
      </w:pPr>
      <w:r w:rsidRPr="007E5553">
        <w:rPr>
          <w:rFonts w:ascii="Tahoma" w:hAnsi="Tahoma" w:cs="Tahoma"/>
          <w:b/>
        </w:rPr>
        <w:t>YES / NO</w:t>
      </w:r>
      <w:r w:rsidRPr="007E5553">
        <w:rPr>
          <w:rFonts w:ascii="Tahoma" w:hAnsi="Tahoma" w:cs="Tahoma"/>
        </w:rPr>
        <w:t xml:space="preserve"> (if yes please give details below and advise </w:t>
      </w:r>
      <w:r>
        <w:rPr>
          <w:rFonts w:ascii="Tahoma" w:hAnsi="Tahoma" w:cs="Tahoma"/>
        </w:rPr>
        <w:t>Angela Lomax</w:t>
      </w:r>
      <w:r w:rsidRPr="007E5553">
        <w:rPr>
          <w:rFonts w:ascii="Tahoma" w:hAnsi="Tahoma" w:cs="Tahoma"/>
        </w:rPr>
        <w:t xml:space="preserve"> prior to your interview)</w:t>
      </w:r>
    </w:p>
    <w:p w:rsidR="0007022B" w:rsidRDefault="0007022B" w:rsidP="0007022B">
      <w:pPr>
        <w:autoSpaceDE w:val="0"/>
        <w:autoSpaceDN w:val="0"/>
        <w:adjustRightInd w:val="0"/>
        <w:rPr>
          <w:rFonts w:ascii="Tahoma" w:hAnsi="Tahoma" w:cs="Tahoma"/>
        </w:rPr>
      </w:pPr>
    </w:p>
    <w:p w:rsidR="0007022B" w:rsidRDefault="0007022B" w:rsidP="001A7744">
      <w:pPr>
        <w:jc w:val="both"/>
        <w:rPr>
          <w:rFonts w:ascii="Tahoma" w:hAnsi="Tahoma" w:cs="Tahoma"/>
          <w:b/>
        </w:rPr>
      </w:pPr>
      <w:r w:rsidRPr="007E5553">
        <w:rPr>
          <w:rFonts w:ascii="Tahoma" w:hAnsi="Tahoma" w:cs="Tahoma"/>
          <w:b/>
        </w:rPr>
        <w:t xml:space="preserve">Please indicate below where you saw the vacancy advertised or how you </w:t>
      </w:r>
    </w:p>
    <w:p w:rsidR="00A34FE5" w:rsidRDefault="0007022B" w:rsidP="001A7744">
      <w:pPr>
        <w:jc w:val="both"/>
      </w:pPr>
      <w:r w:rsidRPr="007E5553">
        <w:rPr>
          <w:rFonts w:ascii="Tahoma" w:hAnsi="Tahoma" w:cs="Tahoma"/>
          <w:b/>
        </w:rPr>
        <w:t>heard about the vacan</w:t>
      </w:r>
      <w:r>
        <w:rPr>
          <w:rFonts w:ascii="Tahoma" w:hAnsi="Tahoma" w:cs="Tahoma"/>
          <w:b/>
        </w:rPr>
        <w:t xml:space="preserve">cy: </w:t>
      </w:r>
      <w:bookmarkStart w:id="0" w:name="_GoBack"/>
      <w:bookmarkEnd w:id="0"/>
    </w:p>
    <w:sectPr w:rsidR="00A34FE5" w:rsidSect="00E845EE">
      <w:footerReference w:type="default" r:id="rId6"/>
      <w:pgSz w:w="11906" w:h="16838"/>
      <w:pgMar w:top="993" w:right="1133" w:bottom="993" w:left="1800" w:header="708" w:footer="26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0BE" w:rsidRDefault="00DE70BE">
      <w:r>
        <w:separator/>
      </w:r>
    </w:p>
  </w:endnote>
  <w:endnote w:type="continuationSeparator" w:id="0">
    <w:p w:rsidR="00DE70BE" w:rsidRDefault="00DE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24" w:rsidRPr="0047042B" w:rsidRDefault="0007022B">
    <w:pPr>
      <w:pStyle w:val="Footer"/>
      <w:jc w:val="right"/>
      <w:rPr>
        <w:rFonts w:ascii="Tahoma" w:hAnsi="Tahoma" w:cs="Tahoma"/>
        <w:b/>
      </w:rPr>
    </w:pPr>
    <w:r w:rsidRPr="0047042B">
      <w:rPr>
        <w:rFonts w:ascii="Tahoma" w:hAnsi="Tahoma" w:cs="Tahoma"/>
        <w:b/>
      </w:rPr>
      <w:fldChar w:fldCharType="begin"/>
    </w:r>
    <w:r w:rsidRPr="0047042B">
      <w:rPr>
        <w:rFonts w:ascii="Tahoma" w:hAnsi="Tahoma" w:cs="Tahoma"/>
        <w:b/>
      </w:rPr>
      <w:instrText xml:space="preserve"> PAGE   \* MERGEFORMAT </w:instrText>
    </w:r>
    <w:r w:rsidRPr="0047042B">
      <w:rPr>
        <w:rFonts w:ascii="Tahoma" w:hAnsi="Tahoma" w:cs="Tahoma"/>
        <w:b/>
      </w:rPr>
      <w:fldChar w:fldCharType="separate"/>
    </w:r>
    <w:r>
      <w:rPr>
        <w:rFonts w:ascii="Tahoma" w:hAnsi="Tahoma" w:cs="Tahoma"/>
        <w:b/>
        <w:noProof/>
      </w:rPr>
      <w:t>1</w:t>
    </w:r>
    <w:r w:rsidRPr="0047042B">
      <w:rPr>
        <w:rFonts w:ascii="Tahoma" w:hAnsi="Tahoma" w:cs="Tahoma"/>
        <w:b/>
      </w:rPr>
      <w:fldChar w:fldCharType="end"/>
    </w:r>
  </w:p>
  <w:p w:rsidR="004B2D24" w:rsidRDefault="00DE70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0BE" w:rsidRDefault="00DE70BE">
      <w:r>
        <w:separator/>
      </w:r>
    </w:p>
  </w:footnote>
  <w:footnote w:type="continuationSeparator" w:id="0">
    <w:p w:rsidR="00DE70BE" w:rsidRDefault="00DE7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2B"/>
    <w:rsid w:val="00004704"/>
    <w:rsid w:val="000048C5"/>
    <w:rsid w:val="00005CD9"/>
    <w:rsid w:val="00012637"/>
    <w:rsid w:val="000175FB"/>
    <w:rsid w:val="0003512B"/>
    <w:rsid w:val="00045E4E"/>
    <w:rsid w:val="0004610C"/>
    <w:rsid w:val="0007022B"/>
    <w:rsid w:val="00073BA1"/>
    <w:rsid w:val="0008794B"/>
    <w:rsid w:val="000975C2"/>
    <w:rsid w:val="000A724E"/>
    <w:rsid w:val="000C20FC"/>
    <w:rsid w:val="000C6C0D"/>
    <w:rsid w:val="000D20D9"/>
    <w:rsid w:val="000E02C9"/>
    <w:rsid w:val="000F0067"/>
    <w:rsid w:val="001114F0"/>
    <w:rsid w:val="00132FAB"/>
    <w:rsid w:val="00132FE1"/>
    <w:rsid w:val="001420B9"/>
    <w:rsid w:val="00143EDE"/>
    <w:rsid w:val="00163B31"/>
    <w:rsid w:val="00164945"/>
    <w:rsid w:val="00165F1A"/>
    <w:rsid w:val="00167F1D"/>
    <w:rsid w:val="00172507"/>
    <w:rsid w:val="00172F4E"/>
    <w:rsid w:val="00184B7F"/>
    <w:rsid w:val="001A7744"/>
    <w:rsid w:val="001D1694"/>
    <w:rsid w:val="001D2CE3"/>
    <w:rsid w:val="001E041B"/>
    <w:rsid w:val="001E75D1"/>
    <w:rsid w:val="001F14FB"/>
    <w:rsid w:val="001F17CF"/>
    <w:rsid w:val="001F5D82"/>
    <w:rsid w:val="002049CF"/>
    <w:rsid w:val="00205708"/>
    <w:rsid w:val="00242574"/>
    <w:rsid w:val="00244A6E"/>
    <w:rsid w:val="002502DC"/>
    <w:rsid w:val="0025743C"/>
    <w:rsid w:val="002702C7"/>
    <w:rsid w:val="002729FF"/>
    <w:rsid w:val="002909E3"/>
    <w:rsid w:val="002A1BB2"/>
    <w:rsid w:val="002B02D4"/>
    <w:rsid w:val="002B3FD2"/>
    <w:rsid w:val="002C2658"/>
    <w:rsid w:val="002E56C0"/>
    <w:rsid w:val="002F1074"/>
    <w:rsid w:val="003034AB"/>
    <w:rsid w:val="00306068"/>
    <w:rsid w:val="00313226"/>
    <w:rsid w:val="003167F9"/>
    <w:rsid w:val="00342903"/>
    <w:rsid w:val="00361F4F"/>
    <w:rsid w:val="00362A09"/>
    <w:rsid w:val="00390E29"/>
    <w:rsid w:val="00392C06"/>
    <w:rsid w:val="00397326"/>
    <w:rsid w:val="003A3DD3"/>
    <w:rsid w:val="003A6685"/>
    <w:rsid w:val="003B2972"/>
    <w:rsid w:val="003C310C"/>
    <w:rsid w:val="003D3E69"/>
    <w:rsid w:val="00404568"/>
    <w:rsid w:val="004053C2"/>
    <w:rsid w:val="00405753"/>
    <w:rsid w:val="00410696"/>
    <w:rsid w:val="0041395E"/>
    <w:rsid w:val="00434827"/>
    <w:rsid w:val="00437CE4"/>
    <w:rsid w:val="00437E77"/>
    <w:rsid w:val="00444878"/>
    <w:rsid w:val="00451833"/>
    <w:rsid w:val="00457E54"/>
    <w:rsid w:val="00471350"/>
    <w:rsid w:val="00492D9B"/>
    <w:rsid w:val="00494F23"/>
    <w:rsid w:val="004A192A"/>
    <w:rsid w:val="004A466F"/>
    <w:rsid w:val="004A63BD"/>
    <w:rsid w:val="004A76EC"/>
    <w:rsid w:val="004B4540"/>
    <w:rsid w:val="004E253C"/>
    <w:rsid w:val="004F036D"/>
    <w:rsid w:val="004F3B29"/>
    <w:rsid w:val="004F5AAB"/>
    <w:rsid w:val="004F698D"/>
    <w:rsid w:val="004F69E3"/>
    <w:rsid w:val="00526CC1"/>
    <w:rsid w:val="005274B8"/>
    <w:rsid w:val="00530AA3"/>
    <w:rsid w:val="00536ED3"/>
    <w:rsid w:val="00541E33"/>
    <w:rsid w:val="00556EC8"/>
    <w:rsid w:val="00557160"/>
    <w:rsid w:val="00567510"/>
    <w:rsid w:val="0057025A"/>
    <w:rsid w:val="00576F8E"/>
    <w:rsid w:val="0058775D"/>
    <w:rsid w:val="00593A92"/>
    <w:rsid w:val="005967F6"/>
    <w:rsid w:val="005A02E3"/>
    <w:rsid w:val="005A28A2"/>
    <w:rsid w:val="005B05CF"/>
    <w:rsid w:val="005B2084"/>
    <w:rsid w:val="005C05D9"/>
    <w:rsid w:val="005C64CE"/>
    <w:rsid w:val="005D3F1C"/>
    <w:rsid w:val="005D590B"/>
    <w:rsid w:val="005D6B88"/>
    <w:rsid w:val="005E6FF0"/>
    <w:rsid w:val="005E7CBD"/>
    <w:rsid w:val="0061675E"/>
    <w:rsid w:val="0062033A"/>
    <w:rsid w:val="00633B6F"/>
    <w:rsid w:val="00634402"/>
    <w:rsid w:val="00635D98"/>
    <w:rsid w:val="0064663B"/>
    <w:rsid w:val="00673CC8"/>
    <w:rsid w:val="00677888"/>
    <w:rsid w:val="0068587B"/>
    <w:rsid w:val="00686DD4"/>
    <w:rsid w:val="00687726"/>
    <w:rsid w:val="006A53DC"/>
    <w:rsid w:val="006B6BB3"/>
    <w:rsid w:val="006B7766"/>
    <w:rsid w:val="006C1B99"/>
    <w:rsid w:val="006C5C1B"/>
    <w:rsid w:val="006D3F92"/>
    <w:rsid w:val="006D4FA5"/>
    <w:rsid w:val="006F0490"/>
    <w:rsid w:val="0071322D"/>
    <w:rsid w:val="0073129D"/>
    <w:rsid w:val="00754A14"/>
    <w:rsid w:val="007565B7"/>
    <w:rsid w:val="007628E0"/>
    <w:rsid w:val="00787DAE"/>
    <w:rsid w:val="007A7071"/>
    <w:rsid w:val="007B2571"/>
    <w:rsid w:val="007D7682"/>
    <w:rsid w:val="007F4E30"/>
    <w:rsid w:val="00814060"/>
    <w:rsid w:val="0082254C"/>
    <w:rsid w:val="00823D22"/>
    <w:rsid w:val="00826691"/>
    <w:rsid w:val="00841C52"/>
    <w:rsid w:val="00846A4E"/>
    <w:rsid w:val="0085408E"/>
    <w:rsid w:val="0086246E"/>
    <w:rsid w:val="008641F9"/>
    <w:rsid w:val="00882C65"/>
    <w:rsid w:val="00884D18"/>
    <w:rsid w:val="008A1A7F"/>
    <w:rsid w:val="008A6838"/>
    <w:rsid w:val="008B7F0F"/>
    <w:rsid w:val="008C2294"/>
    <w:rsid w:val="008C4866"/>
    <w:rsid w:val="008D5D7A"/>
    <w:rsid w:val="008D7C04"/>
    <w:rsid w:val="008E59DE"/>
    <w:rsid w:val="00900E92"/>
    <w:rsid w:val="009203D3"/>
    <w:rsid w:val="00926D92"/>
    <w:rsid w:val="00931BBE"/>
    <w:rsid w:val="00946826"/>
    <w:rsid w:val="00956101"/>
    <w:rsid w:val="00973793"/>
    <w:rsid w:val="009A7223"/>
    <w:rsid w:val="009B38ED"/>
    <w:rsid w:val="009C5659"/>
    <w:rsid w:val="009D14DD"/>
    <w:rsid w:val="009D1BA0"/>
    <w:rsid w:val="009D5D17"/>
    <w:rsid w:val="009E5A8C"/>
    <w:rsid w:val="009E7C66"/>
    <w:rsid w:val="009F5BEA"/>
    <w:rsid w:val="00A01052"/>
    <w:rsid w:val="00A0140E"/>
    <w:rsid w:val="00A047BE"/>
    <w:rsid w:val="00A1313E"/>
    <w:rsid w:val="00A14920"/>
    <w:rsid w:val="00A1561B"/>
    <w:rsid w:val="00A24C63"/>
    <w:rsid w:val="00A34FE5"/>
    <w:rsid w:val="00A369BC"/>
    <w:rsid w:val="00A44F25"/>
    <w:rsid w:val="00A533F9"/>
    <w:rsid w:val="00A558FE"/>
    <w:rsid w:val="00A60051"/>
    <w:rsid w:val="00A6579B"/>
    <w:rsid w:val="00A705E0"/>
    <w:rsid w:val="00A771EB"/>
    <w:rsid w:val="00A835E0"/>
    <w:rsid w:val="00AC0948"/>
    <w:rsid w:val="00AC138B"/>
    <w:rsid w:val="00AC15F9"/>
    <w:rsid w:val="00AC63ED"/>
    <w:rsid w:val="00AD0CB0"/>
    <w:rsid w:val="00AD28FE"/>
    <w:rsid w:val="00AF7676"/>
    <w:rsid w:val="00B03E45"/>
    <w:rsid w:val="00B11512"/>
    <w:rsid w:val="00B119C8"/>
    <w:rsid w:val="00B3030D"/>
    <w:rsid w:val="00B356C2"/>
    <w:rsid w:val="00B36604"/>
    <w:rsid w:val="00B36E58"/>
    <w:rsid w:val="00B61D4F"/>
    <w:rsid w:val="00B620DF"/>
    <w:rsid w:val="00B647CC"/>
    <w:rsid w:val="00B72261"/>
    <w:rsid w:val="00B73D6C"/>
    <w:rsid w:val="00B748CE"/>
    <w:rsid w:val="00B77899"/>
    <w:rsid w:val="00B8480A"/>
    <w:rsid w:val="00BA2039"/>
    <w:rsid w:val="00BA4211"/>
    <w:rsid w:val="00BD06AA"/>
    <w:rsid w:val="00BD1877"/>
    <w:rsid w:val="00BD2B95"/>
    <w:rsid w:val="00BD3831"/>
    <w:rsid w:val="00BD70BC"/>
    <w:rsid w:val="00BE335C"/>
    <w:rsid w:val="00BF3DF1"/>
    <w:rsid w:val="00C0171C"/>
    <w:rsid w:val="00C2227C"/>
    <w:rsid w:val="00C225AE"/>
    <w:rsid w:val="00C35D5D"/>
    <w:rsid w:val="00C4639B"/>
    <w:rsid w:val="00C540F7"/>
    <w:rsid w:val="00C55B4E"/>
    <w:rsid w:val="00C72455"/>
    <w:rsid w:val="00C7256D"/>
    <w:rsid w:val="00C77AE4"/>
    <w:rsid w:val="00C84C9F"/>
    <w:rsid w:val="00C877D8"/>
    <w:rsid w:val="00C96A9F"/>
    <w:rsid w:val="00CA3A91"/>
    <w:rsid w:val="00CA419B"/>
    <w:rsid w:val="00CA590F"/>
    <w:rsid w:val="00CD5FB5"/>
    <w:rsid w:val="00CE3F3B"/>
    <w:rsid w:val="00D05FA1"/>
    <w:rsid w:val="00D14632"/>
    <w:rsid w:val="00D2174F"/>
    <w:rsid w:val="00D507DA"/>
    <w:rsid w:val="00D5310A"/>
    <w:rsid w:val="00D60B39"/>
    <w:rsid w:val="00D60C7E"/>
    <w:rsid w:val="00D65C2B"/>
    <w:rsid w:val="00D7133C"/>
    <w:rsid w:val="00D72221"/>
    <w:rsid w:val="00D854B8"/>
    <w:rsid w:val="00DB3E50"/>
    <w:rsid w:val="00DD30B0"/>
    <w:rsid w:val="00DD4DA3"/>
    <w:rsid w:val="00DE0812"/>
    <w:rsid w:val="00DE638D"/>
    <w:rsid w:val="00DE70BE"/>
    <w:rsid w:val="00DF08DA"/>
    <w:rsid w:val="00DF437D"/>
    <w:rsid w:val="00DF4EB0"/>
    <w:rsid w:val="00DF521D"/>
    <w:rsid w:val="00DF7BCE"/>
    <w:rsid w:val="00E00709"/>
    <w:rsid w:val="00E053F6"/>
    <w:rsid w:val="00E058A9"/>
    <w:rsid w:val="00E21DE0"/>
    <w:rsid w:val="00E26D23"/>
    <w:rsid w:val="00E374CC"/>
    <w:rsid w:val="00E44F00"/>
    <w:rsid w:val="00E505C3"/>
    <w:rsid w:val="00E528A4"/>
    <w:rsid w:val="00E547C8"/>
    <w:rsid w:val="00E71CE8"/>
    <w:rsid w:val="00E926CD"/>
    <w:rsid w:val="00E9787B"/>
    <w:rsid w:val="00EB0614"/>
    <w:rsid w:val="00EB0CA6"/>
    <w:rsid w:val="00EC4C2D"/>
    <w:rsid w:val="00EC6729"/>
    <w:rsid w:val="00EC73B8"/>
    <w:rsid w:val="00EE2E84"/>
    <w:rsid w:val="00EE7142"/>
    <w:rsid w:val="00EF45E6"/>
    <w:rsid w:val="00F024B9"/>
    <w:rsid w:val="00F35590"/>
    <w:rsid w:val="00F701B8"/>
    <w:rsid w:val="00F71DA0"/>
    <w:rsid w:val="00F71FA2"/>
    <w:rsid w:val="00F72D61"/>
    <w:rsid w:val="00F7372E"/>
    <w:rsid w:val="00F75641"/>
    <w:rsid w:val="00F75F30"/>
    <w:rsid w:val="00F81AEC"/>
    <w:rsid w:val="00F83F30"/>
    <w:rsid w:val="00F93A63"/>
    <w:rsid w:val="00FA0397"/>
    <w:rsid w:val="00FA4E89"/>
    <w:rsid w:val="00FB5345"/>
    <w:rsid w:val="00FC1127"/>
    <w:rsid w:val="00FD28A9"/>
    <w:rsid w:val="00FD7903"/>
    <w:rsid w:val="00FE71F9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F4C42-8005-4B6E-846E-53329556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70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22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Lomax</dc:creator>
  <cp:keywords/>
  <dc:description/>
  <cp:lastModifiedBy>Angela Lomax</cp:lastModifiedBy>
  <cp:revision>2</cp:revision>
  <dcterms:created xsi:type="dcterms:W3CDTF">2015-12-18T11:10:00Z</dcterms:created>
  <dcterms:modified xsi:type="dcterms:W3CDTF">2015-12-18T11:10:00Z</dcterms:modified>
</cp:coreProperties>
</file>